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95" w:rsidRDefault="00BB0212" w:rsidP="0011331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Modello</w:t>
      </w:r>
      <w:r w:rsidR="00E34226">
        <w:rPr>
          <w:b/>
          <w:bCs/>
          <w:color w:val="auto"/>
          <w:sz w:val="23"/>
          <w:szCs w:val="23"/>
        </w:rPr>
        <w:t xml:space="preserve"> </w:t>
      </w:r>
      <w:r w:rsidR="00113313">
        <w:rPr>
          <w:b/>
          <w:bCs/>
          <w:color w:val="auto"/>
          <w:sz w:val="23"/>
          <w:szCs w:val="23"/>
        </w:rPr>
        <w:t>Offerta economica</w:t>
      </w:r>
    </w:p>
    <w:p w:rsidR="00614276" w:rsidRPr="00554CB4" w:rsidRDefault="00554CB4" w:rsidP="00554CB4">
      <w:pPr>
        <w:pStyle w:val="Default"/>
        <w:spacing w:line="480" w:lineRule="auto"/>
        <w:jc w:val="right"/>
        <w:rPr>
          <w:b/>
          <w:bCs/>
          <w:color w:val="auto"/>
          <w:sz w:val="23"/>
          <w:szCs w:val="23"/>
        </w:rPr>
      </w:pPr>
      <w:r w:rsidRPr="00554CB4">
        <w:rPr>
          <w:b/>
          <w:bCs/>
          <w:color w:val="auto"/>
          <w:sz w:val="23"/>
          <w:szCs w:val="23"/>
        </w:rPr>
        <w:t>MARCA BOLLO € 16</w:t>
      </w:r>
    </w:p>
    <w:p w:rsidR="00E34226" w:rsidRP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>Il sottoscritto</w:t>
      </w:r>
      <w:r>
        <w:rPr>
          <w:bCs/>
          <w:color w:val="auto"/>
          <w:sz w:val="23"/>
          <w:szCs w:val="23"/>
        </w:rPr>
        <w:t xml:space="preserve">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</w:t>
      </w:r>
      <w:r w:rsidRPr="00E34226">
        <w:rPr>
          <w:bCs/>
          <w:color w:val="auto"/>
          <w:sz w:val="23"/>
          <w:szCs w:val="23"/>
        </w:rPr>
        <w:t>ato a</w:t>
      </w:r>
      <w:r>
        <w:rPr>
          <w:bCs/>
          <w:color w:val="auto"/>
          <w:sz w:val="23"/>
          <w:szCs w:val="23"/>
        </w:rPr>
        <w:t xml:space="preserve"> ................................................................................... il ..</w:t>
      </w:r>
      <w:r w:rsidR="00113313">
        <w:rPr>
          <w:bCs/>
          <w:color w:val="auto"/>
          <w:sz w:val="23"/>
          <w:szCs w:val="23"/>
        </w:rPr>
        <w:t>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nella sua qualità di 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</w:p>
    <w:p w:rsidR="00113313" w:rsidRDefault="00113313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dell’Impresa</w:t>
      </w:r>
      <w:r w:rsidR="00E34226">
        <w:rPr>
          <w:bCs/>
          <w:color w:val="auto"/>
          <w:sz w:val="23"/>
          <w:szCs w:val="23"/>
        </w:rPr>
        <w:t>.......................</w:t>
      </w:r>
      <w:r>
        <w:rPr>
          <w:bCs/>
          <w:color w:val="auto"/>
          <w:sz w:val="23"/>
          <w:szCs w:val="23"/>
        </w:rPr>
        <w:t>..............................................................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con sede in ...............................</w:t>
      </w:r>
      <w:r w:rsidR="00113313">
        <w:rPr>
          <w:bCs/>
          <w:color w:val="auto"/>
          <w:sz w:val="23"/>
          <w:szCs w:val="23"/>
        </w:rPr>
        <w:t>...............................</w:t>
      </w:r>
      <w:r>
        <w:rPr>
          <w:bCs/>
          <w:color w:val="auto"/>
          <w:sz w:val="23"/>
          <w:szCs w:val="23"/>
        </w:rPr>
        <w:t xml:space="preserve"> via ............................................................... n. ......... </w:t>
      </w:r>
    </w:p>
    <w:p w:rsidR="00542A16" w:rsidRDefault="00542A1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regolarmente iscritta …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codice fiscale e partita IVA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  <w:r w:rsidR="00C647DB">
        <w:rPr>
          <w:bCs/>
          <w:color w:val="auto"/>
          <w:sz w:val="23"/>
          <w:szCs w:val="23"/>
        </w:rPr>
        <w:t>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tel. .........</w:t>
      </w:r>
      <w:r w:rsidR="00113313">
        <w:rPr>
          <w:bCs/>
          <w:color w:val="auto"/>
          <w:sz w:val="23"/>
          <w:szCs w:val="23"/>
        </w:rPr>
        <w:t>.............................</w:t>
      </w:r>
      <w:r w:rsidR="00614276">
        <w:rPr>
          <w:bCs/>
          <w:color w:val="auto"/>
          <w:sz w:val="23"/>
          <w:szCs w:val="23"/>
        </w:rPr>
        <w:t xml:space="preserve">.........................      </w:t>
      </w:r>
      <w:r w:rsidR="00113313">
        <w:rPr>
          <w:bCs/>
          <w:color w:val="auto"/>
          <w:sz w:val="23"/>
          <w:szCs w:val="23"/>
        </w:rPr>
        <w:t>indirizzo e-mail</w:t>
      </w:r>
      <w:r w:rsidR="00E863D0">
        <w:rPr>
          <w:bCs/>
          <w:color w:val="auto"/>
          <w:sz w:val="23"/>
          <w:szCs w:val="23"/>
        </w:rPr>
        <w:t xml:space="preserve"> .................................................</w:t>
      </w:r>
    </w:p>
    <w:p w:rsid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indirizzo PEC .......................................</w:t>
      </w:r>
      <w:r w:rsidR="00113313">
        <w:rPr>
          <w:bCs/>
          <w:color w:val="auto"/>
          <w:sz w:val="23"/>
          <w:szCs w:val="23"/>
        </w:rPr>
        <w:t>.............</w:t>
      </w:r>
    </w:p>
    <w:p w:rsidR="00E34226" w:rsidRDefault="00877864" w:rsidP="00985D5A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VIST</w:t>
      </w:r>
      <w:r w:rsidR="009A092D">
        <w:rPr>
          <w:bCs/>
          <w:color w:val="auto"/>
          <w:sz w:val="23"/>
          <w:szCs w:val="23"/>
        </w:rPr>
        <w:t>O</w:t>
      </w:r>
      <w:r>
        <w:rPr>
          <w:bCs/>
          <w:color w:val="auto"/>
          <w:sz w:val="23"/>
          <w:szCs w:val="23"/>
        </w:rPr>
        <w:t xml:space="preserve"> I</w:t>
      </w:r>
      <w:r w:rsidR="009A092D">
        <w:rPr>
          <w:bCs/>
          <w:color w:val="auto"/>
          <w:sz w:val="23"/>
          <w:szCs w:val="23"/>
        </w:rPr>
        <w:t>L</w:t>
      </w:r>
      <w:r w:rsidR="00F021D7">
        <w:rPr>
          <w:bCs/>
          <w:color w:val="auto"/>
          <w:sz w:val="23"/>
          <w:szCs w:val="23"/>
        </w:rPr>
        <w:t xml:space="preserve"> L</w:t>
      </w:r>
      <w:r>
        <w:rPr>
          <w:bCs/>
          <w:color w:val="auto"/>
          <w:sz w:val="23"/>
          <w:szCs w:val="23"/>
        </w:rPr>
        <w:t>OTT</w:t>
      </w:r>
      <w:r w:rsidR="009A092D">
        <w:rPr>
          <w:bCs/>
          <w:color w:val="auto"/>
          <w:sz w:val="23"/>
          <w:szCs w:val="23"/>
        </w:rPr>
        <w:t>O</w:t>
      </w:r>
      <w:r>
        <w:rPr>
          <w:bCs/>
          <w:color w:val="auto"/>
          <w:sz w:val="23"/>
          <w:szCs w:val="23"/>
        </w:rPr>
        <w:t xml:space="preserve"> </w:t>
      </w:r>
      <w:r w:rsidR="00985D5A">
        <w:rPr>
          <w:bCs/>
          <w:color w:val="auto"/>
          <w:sz w:val="23"/>
          <w:szCs w:val="23"/>
        </w:rPr>
        <w:t>costituit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da particelle frangivento </w:t>
      </w:r>
      <w:r w:rsidR="00985D5A" w:rsidRPr="00985D5A">
        <w:rPr>
          <w:bCs/>
          <w:color w:val="auto"/>
          <w:sz w:val="23"/>
          <w:szCs w:val="23"/>
        </w:rPr>
        <w:t xml:space="preserve">ad </w:t>
      </w:r>
      <w:r w:rsidR="00985D5A" w:rsidRPr="00985D5A">
        <w:rPr>
          <w:bCs/>
          <w:i/>
          <w:color w:val="auto"/>
          <w:sz w:val="23"/>
          <w:szCs w:val="23"/>
        </w:rPr>
        <w:t>Eucaliptus spp</w:t>
      </w:r>
      <w:r w:rsidR="00985D5A" w:rsidRPr="00985D5A">
        <w:rPr>
          <w:bCs/>
          <w:color w:val="auto"/>
          <w:sz w:val="23"/>
          <w:szCs w:val="23"/>
        </w:rPr>
        <w:t>.</w:t>
      </w:r>
      <w:r w:rsidR="00985D5A">
        <w:rPr>
          <w:bCs/>
          <w:color w:val="auto"/>
          <w:sz w:val="23"/>
          <w:szCs w:val="23"/>
        </w:rPr>
        <w:t>, così come indicat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e descritt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nel</w:t>
      </w:r>
      <w:r w:rsidR="00E15E78">
        <w:rPr>
          <w:bCs/>
          <w:color w:val="auto"/>
          <w:sz w:val="23"/>
          <w:szCs w:val="23"/>
        </w:rPr>
        <w:t xml:space="preserve"> “Capitolato” e nel</w:t>
      </w:r>
      <w:r w:rsidR="00C8321A">
        <w:rPr>
          <w:bCs/>
          <w:color w:val="auto"/>
          <w:sz w:val="23"/>
          <w:szCs w:val="23"/>
        </w:rPr>
        <w:t xml:space="preserve"> </w:t>
      </w:r>
      <w:r w:rsidR="009A092D">
        <w:rPr>
          <w:bCs/>
          <w:color w:val="auto"/>
          <w:sz w:val="23"/>
          <w:szCs w:val="23"/>
        </w:rPr>
        <w:t>”</w:t>
      </w:r>
      <w:r w:rsidR="00985D5A" w:rsidRPr="00985D5A">
        <w:rPr>
          <w:bCs/>
          <w:color w:val="auto"/>
          <w:sz w:val="23"/>
          <w:szCs w:val="23"/>
        </w:rPr>
        <w:t>Piano di manutenzione delle fasce frangivento ARSIAL</w:t>
      </w:r>
      <w:bookmarkStart w:id="0" w:name="_GoBack"/>
      <w:bookmarkEnd w:id="0"/>
      <w:r w:rsidR="00985D5A" w:rsidRPr="00985D5A">
        <w:rPr>
          <w:bCs/>
          <w:color w:val="auto"/>
          <w:sz w:val="23"/>
          <w:szCs w:val="23"/>
        </w:rPr>
        <w:t xml:space="preserve"> di </w:t>
      </w:r>
      <w:r w:rsidR="006614A5" w:rsidRPr="006614A5">
        <w:rPr>
          <w:bCs/>
          <w:color w:val="auto"/>
          <w:sz w:val="23"/>
          <w:szCs w:val="23"/>
        </w:rPr>
        <w:t xml:space="preserve">Comune di Montalto di Castro (VT) </w:t>
      </w:r>
      <w:r w:rsidR="00985D5A" w:rsidRPr="00985D5A">
        <w:rPr>
          <w:bCs/>
          <w:color w:val="auto"/>
          <w:sz w:val="23"/>
          <w:szCs w:val="23"/>
        </w:rPr>
        <w:t>ai sensi della L.R. 28 ottobre 2002 n. 39 e relativo Regolamento regionale 18 aprile 2005 n. 7 art. 59 comma 3</w:t>
      </w:r>
      <w:r w:rsidR="009A092D">
        <w:rPr>
          <w:bCs/>
          <w:color w:val="auto"/>
          <w:sz w:val="23"/>
          <w:szCs w:val="23"/>
        </w:rPr>
        <w:t>”</w:t>
      </w:r>
      <w:r w:rsidR="00985D5A">
        <w:rPr>
          <w:bCs/>
          <w:color w:val="auto"/>
          <w:sz w:val="23"/>
          <w:szCs w:val="23"/>
        </w:rPr>
        <w:t>,</w:t>
      </w:r>
      <w:r w:rsidR="00985D5A" w:rsidRPr="00985D5A">
        <w:rPr>
          <w:bCs/>
          <w:color w:val="auto"/>
          <w:sz w:val="23"/>
          <w:szCs w:val="23"/>
        </w:rPr>
        <w:t xml:space="preserve"> adottato dall’ARSIAL con</w:t>
      </w:r>
      <w:r w:rsidR="006614A5" w:rsidRPr="006614A5">
        <w:rPr>
          <w:bCs/>
          <w:color w:val="auto"/>
          <w:sz w:val="23"/>
          <w:szCs w:val="23"/>
        </w:rPr>
        <w:t xml:space="preserve"> DETERMINAZIONE del DIRIGENTE n. 24 del 14-01-2026,</w:t>
      </w:r>
    </w:p>
    <w:p w:rsidR="00E34226" w:rsidRPr="00E34226" w:rsidRDefault="00E34226">
      <w:pPr>
        <w:pStyle w:val="Default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 xml:space="preserve"> </w:t>
      </w:r>
    </w:p>
    <w:p w:rsidR="00AA241E" w:rsidRDefault="00AA241E" w:rsidP="00CE023F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OFFRE</w:t>
      </w:r>
      <w:r w:rsidR="00B679E8">
        <w:rPr>
          <w:sz w:val="23"/>
          <w:szCs w:val="23"/>
        </w:rPr>
        <w:t xml:space="preserve"> </w:t>
      </w:r>
    </w:p>
    <w:p w:rsidR="009F0E07" w:rsidRDefault="009F0E07" w:rsidP="00E34226">
      <w:pPr>
        <w:pStyle w:val="Default"/>
        <w:jc w:val="center"/>
        <w:rPr>
          <w:sz w:val="23"/>
          <w:szCs w:val="23"/>
        </w:rPr>
      </w:pPr>
    </w:p>
    <w:p w:rsidR="00090C59" w:rsidRDefault="00090C59" w:rsidP="00E34226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€ .................................. (IVA esclusa) (in cifre) ................................................. (in lettere)</w:t>
      </w:r>
    </w:p>
    <w:p w:rsidR="00C2403A" w:rsidRDefault="00C2403A" w:rsidP="00E34226">
      <w:pPr>
        <w:pStyle w:val="Default"/>
        <w:jc w:val="both"/>
        <w:rPr>
          <w:sz w:val="23"/>
          <w:szCs w:val="23"/>
        </w:rPr>
      </w:pPr>
    </w:p>
    <w:p w:rsidR="00275749" w:rsidRDefault="00275749" w:rsidP="00E34226">
      <w:pPr>
        <w:pStyle w:val="Default"/>
        <w:jc w:val="both"/>
        <w:rPr>
          <w:sz w:val="23"/>
          <w:szCs w:val="23"/>
        </w:rPr>
      </w:pPr>
    </w:p>
    <w:p w:rsidR="00334E8D" w:rsidRDefault="00334E8D" w:rsidP="00C2403A">
      <w:pPr>
        <w:pStyle w:val="Default"/>
        <w:jc w:val="both"/>
        <w:rPr>
          <w:sz w:val="23"/>
          <w:szCs w:val="23"/>
        </w:rPr>
      </w:pPr>
    </w:p>
    <w:p w:rsidR="00113313" w:rsidRDefault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 xml:space="preserve">__________________________, lì __________________ </w:t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>Firma e timbro</w:t>
      </w:r>
    </w:p>
    <w:sectPr w:rsidR="00614276" w:rsidSect="00113313">
      <w:type w:val="continuous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F32230"/>
    <w:multiLevelType w:val="hybridMultilevel"/>
    <w:tmpl w:val="304C3A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11"/>
    <w:rsid w:val="000177F5"/>
    <w:rsid w:val="0003340B"/>
    <w:rsid w:val="0003711E"/>
    <w:rsid w:val="00090C59"/>
    <w:rsid w:val="000A2360"/>
    <w:rsid w:val="000C1553"/>
    <w:rsid w:val="00113313"/>
    <w:rsid w:val="00165959"/>
    <w:rsid w:val="00174881"/>
    <w:rsid w:val="001B59C7"/>
    <w:rsid w:val="001D6AF0"/>
    <w:rsid w:val="001E1B67"/>
    <w:rsid w:val="00215053"/>
    <w:rsid w:val="0023789E"/>
    <w:rsid w:val="00275749"/>
    <w:rsid w:val="00294FF0"/>
    <w:rsid w:val="002A1C52"/>
    <w:rsid w:val="002A6663"/>
    <w:rsid w:val="002B7F0C"/>
    <w:rsid w:val="002C236E"/>
    <w:rsid w:val="00326380"/>
    <w:rsid w:val="00334E8D"/>
    <w:rsid w:val="00347093"/>
    <w:rsid w:val="003705A1"/>
    <w:rsid w:val="003818E3"/>
    <w:rsid w:val="003A68E7"/>
    <w:rsid w:val="003C4DFF"/>
    <w:rsid w:val="00420A93"/>
    <w:rsid w:val="00493364"/>
    <w:rsid w:val="00495811"/>
    <w:rsid w:val="004E6165"/>
    <w:rsid w:val="004F0554"/>
    <w:rsid w:val="00521615"/>
    <w:rsid w:val="00526108"/>
    <w:rsid w:val="00542A16"/>
    <w:rsid w:val="00543FF7"/>
    <w:rsid w:val="00552A4B"/>
    <w:rsid w:val="00554CB4"/>
    <w:rsid w:val="00597CAF"/>
    <w:rsid w:val="005D00CA"/>
    <w:rsid w:val="005D3F7A"/>
    <w:rsid w:val="005D751E"/>
    <w:rsid w:val="005F1D2A"/>
    <w:rsid w:val="00614276"/>
    <w:rsid w:val="00641BF7"/>
    <w:rsid w:val="006452B9"/>
    <w:rsid w:val="006614A5"/>
    <w:rsid w:val="006B6117"/>
    <w:rsid w:val="006C1F49"/>
    <w:rsid w:val="006E36B0"/>
    <w:rsid w:val="00713D79"/>
    <w:rsid w:val="00720957"/>
    <w:rsid w:val="00745DFE"/>
    <w:rsid w:val="008063C6"/>
    <w:rsid w:val="00826AEA"/>
    <w:rsid w:val="008443A4"/>
    <w:rsid w:val="00877864"/>
    <w:rsid w:val="008C35F9"/>
    <w:rsid w:val="008E2923"/>
    <w:rsid w:val="008E375E"/>
    <w:rsid w:val="009025DD"/>
    <w:rsid w:val="009126C8"/>
    <w:rsid w:val="00926E20"/>
    <w:rsid w:val="009553BC"/>
    <w:rsid w:val="00960695"/>
    <w:rsid w:val="00985D5A"/>
    <w:rsid w:val="009A092D"/>
    <w:rsid w:val="009A13C4"/>
    <w:rsid w:val="009A625D"/>
    <w:rsid w:val="009D2336"/>
    <w:rsid w:val="009F0E07"/>
    <w:rsid w:val="00A800AD"/>
    <w:rsid w:val="00A8021C"/>
    <w:rsid w:val="00AA241E"/>
    <w:rsid w:val="00AA6461"/>
    <w:rsid w:val="00AC08B3"/>
    <w:rsid w:val="00AF59D9"/>
    <w:rsid w:val="00B46933"/>
    <w:rsid w:val="00B679E8"/>
    <w:rsid w:val="00BB0212"/>
    <w:rsid w:val="00BC4972"/>
    <w:rsid w:val="00BD0BF2"/>
    <w:rsid w:val="00C2403A"/>
    <w:rsid w:val="00C24FC8"/>
    <w:rsid w:val="00C30133"/>
    <w:rsid w:val="00C647DB"/>
    <w:rsid w:val="00C8321A"/>
    <w:rsid w:val="00CB724E"/>
    <w:rsid w:val="00CC12B9"/>
    <w:rsid w:val="00CE023F"/>
    <w:rsid w:val="00CE74DF"/>
    <w:rsid w:val="00CF4DE8"/>
    <w:rsid w:val="00CF4F4F"/>
    <w:rsid w:val="00D368C5"/>
    <w:rsid w:val="00D675B1"/>
    <w:rsid w:val="00D809D7"/>
    <w:rsid w:val="00DB5AC6"/>
    <w:rsid w:val="00E102DB"/>
    <w:rsid w:val="00E15E78"/>
    <w:rsid w:val="00E34226"/>
    <w:rsid w:val="00E37D02"/>
    <w:rsid w:val="00E81F38"/>
    <w:rsid w:val="00E863D0"/>
    <w:rsid w:val="00EB173C"/>
    <w:rsid w:val="00ED1D90"/>
    <w:rsid w:val="00F021D7"/>
    <w:rsid w:val="00F048AD"/>
    <w:rsid w:val="00F23537"/>
    <w:rsid w:val="00F415AF"/>
    <w:rsid w:val="00F66ECB"/>
    <w:rsid w:val="00F9321A"/>
    <w:rsid w:val="00F97B0B"/>
    <w:rsid w:val="00FB7F32"/>
    <w:rsid w:val="00FF507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886624"/>
  <w15:chartTrackingRefBased/>
  <w15:docId w15:val="{7223B0FA-17C5-4040-A32D-F2564E5D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qFormat/>
    <w:rsid w:val="00493364"/>
    <w:pPr>
      <w:keepNext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4"/>
    </w:pPr>
    <w:rPr>
      <w:rFonts w:ascii="Arial" w:eastAsia="Times New Roman" w:hAnsi="Arial" w:cs="Times New Roman"/>
      <w:b/>
      <w:kern w:val="0"/>
      <w:sz w:val="28"/>
      <w:szCs w:val="20"/>
      <w:lang w:eastAsia="it-IT" w:bidi="ar-SA"/>
    </w:rPr>
  </w:style>
  <w:style w:type="paragraph" w:styleId="Titolo9">
    <w:name w:val="heading 9"/>
    <w:basedOn w:val="Normale"/>
    <w:next w:val="Normale"/>
    <w:qFormat/>
    <w:rsid w:val="00493364"/>
    <w:pPr>
      <w:keepNext/>
      <w:framePr w:hSpace="141" w:wrap="notBeside" w:vAnchor="text" w:hAnchor="margin" w:y="160"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8"/>
    </w:pPr>
    <w:rPr>
      <w:rFonts w:ascii="Arial" w:eastAsia="Times New Roman" w:hAnsi="Arial" w:cs="Times New Roman"/>
      <w:b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e"/>
    <w:pPr>
      <w:autoSpaceDE w:val="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1">
    <w:name w:val="1"/>
    <w:basedOn w:val="Normale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ar-SA" w:bidi="ar-SA"/>
    </w:rPr>
  </w:style>
  <w:style w:type="paragraph" w:customStyle="1" w:styleId="Testodelblocco1">
    <w:name w:val="Testo del blocco1"/>
    <w:basedOn w:val="Normale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left="360" w:right="969"/>
      <w:jc w:val="both"/>
    </w:pPr>
    <w:rPr>
      <w:rFonts w:ascii="Comic Sans MS" w:eastAsia="Times New Roman" w:hAnsi="Comic Sans MS" w:cs="Times New Roman"/>
      <w:szCs w:val="20"/>
      <w:lang w:eastAsia="ar-SA" w:bidi="ar-SA"/>
    </w:rPr>
  </w:style>
  <w:style w:type="paragraph" w:customStyle="1" w:styleId="WW-Corpotesto">
    <w:name w:val="WW-Corpo testo"/>
    <w:pPr>
      <w:suppressAutoHyphens/>
    </w:pPr>
    <w:rPr>
      <w:color w:val="000000"/>
      <w:sz w:val="24"/>
      <w:lang w:eastAsia="ar-SA"/>
    </w:rPr>
  </w:style>
  <w:style w:type="paragraph" w:styleId="Testofumetto">
    <w:name w:val="Balloon Text"/>
    <w:basedOn w:val="Normale"/>
    <w:link w:val="TestofumettoCarattere"/>
    <w:rsid w:val="0011331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11331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PER LA VENDITA DI N°</vt:lpstr>
    </vt:vector>
  </TitlesOfParts>
  <Company>cmm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PER LA VENDITA DI N°</dc:title>
  <dc:subject/>
  <dc:creator>stefano manni</dc:creator>
  <cp:keywords/>
  <cp:lastModifiedBy>Luca Scarnati</cp:lastModifiedBy>
  <cp:revision>6</cp:revision>
  <cp:lastPrinted>2017-12-13T15:46:00Z</cp:lastPrinted>
  <dcterms:created xsi:type="dcterms:W3CDTF">2023-07-19T07:46:00Z</dcterms:created>
  <dcterms:modified xsi:type="dcterms:W3CDTF">2026-01-22T12:05:00Z</dcterms:modified>
</cp:coreProperties>
</file>